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0" w:type="dxa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131"/>
        <w:gridCol w:w="6"/>
        <w:gridCol w:w="2086"/>
        <w:gridCol w:w="43"/>
        <w:gridCol w:w="656"/>
        <w:gridCol w:w="53"/>
        <w:gridCol w:w="646"/>
        <w:gridCol w:w="619"/>
        <w:gridCol w:w="718"/>
        <w:gridCol w:w="1542"/>
        <w:gridCol w:w="6"/>
        <w:gridCol w:w="1506"/>
      </w:tblGrid>
      <w:tr w:rsidR="001079D4" w:rsidRPr="00DE0883" w:rsidTr="00B008AC"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2017</w:t>
            </w:r>
          </w:p>
          <w:p w:rsidR="001079D4" w:rsidRPr="00DE0883" w:rsidRDefault="00E352D9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Actualizada al 05/07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Apellido y Nombre</w:t>
            </w:r>
          </w:p>
        </w:tc>
        <w:tc>
          <w:tcPr>
            <w:tcW w:w="2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TARJETAS AMARILLAS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Descalificación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Fecha a cumplir</w:t>
            </w:r>
          </w:p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  <w:t>SUSPENSIÓN</w:t>
            </w:r>
          </w:p>
        </w:tc>
      </w:tr>
      <w:tr w:rsidR="001079D4" w:rsidRPr="00DE0883" w:rsidTr="00B008AC">
        <w:trPr>
          <w:trHeight w:val="598"/>
        </w:trPr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2B21E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1°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2°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3°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DE0883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4°</w:t>
            </w: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2B21E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2B21E3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B008AC">
        <w:trPr>
          <w:trHeight w:val="205"/>
        </w:trPr>
        <w:tc>
          <w:tcPr>
            <w:tcW w:w="996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79D4" w:rsidRPr="00F51E23" w:rsidRDefault="001079D4" w:rsidP="00F51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</w:pPr>
            <w:r w:rsidRPr="00F51E23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t xml:space="preserve">VIERNES   </w:t>
            </w:r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 xml:space="preserve">(1) Suspendido 1 </w:t>
            </w:r>
            <w:proofErr w:type="spellStart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>part</w:t>
            </w:r>
            <w:proofErr w:type="spellEnd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 xml:space="preserve">. (2) Suspendido 2 </w:t>
            </w:r>
            <w:proofErr w:type="spellStart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>part</w:t>
            </w:r>
            <w:proofErr w:type="spellEnd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 xml:space="preserve">. (3) más de 3 </w:t>
            </w:r>
            <w:proofErr w:type="spellStart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>part</w:t>
            </w:r>
            <w:proofErr w:type="spellEnd"/>
            <w:r w:rsidRPr="00F51E23">
              <w:rPr>
                <w:rFonts w:ascii="Calibri" w:eastAsia="Times New Roman" w:hAnsi="Calibri" w:cs="Calibri"/>
                <w:sz w:val="24"/>
                <w:szCs w:val="24"/>
                <w:lang w:val="es-ES_tradnl" w:eastAsia="es-AR"/>
              </w:rPr>
              <w:t>.</w:t>
            </w:r>
          </w:p>
        </w:tc>
      </w:tr>
      <w:tr w:rsidR="00AA5215" w:rsidRPr="00DE0883" w:rsidTr="00B008AC">
        <w:trPr>
          <w:trHeight w:val="205"/>
        </w:trPr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15" w:rsidRPr="00DE0883" w:rsidRDefault="00AA5215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FIRPO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DE0883" w:rsidRDefault="00AA5215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MELIAN, Franco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DE0883" w:rsidRDefault="00AA521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 w:rsidRPr="00AA5215">
              <w:rPr>
                <w:rFonts w:ascii="Calibri" w:eastAsia="Times New Roman" w:hAnsi="Calibri" w:cs="Calibri"/>
                <w:color w:val="0070C0"/>
                <w:sz w:val="16"/>
                <w:szCs w:val="16"/>
                <w:lang w:val="es-ES_tradnl" w:eastAsia="es-AR"/>
              </w:rPr>
              <w:t xml:space="preserve">Azul </w:t>
            </w:r>
            <w:r w:rsidRPr="00AA5215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 D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DE0883" w:rsidRDefault="00AA521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DE0883" w:rsidRDefault="00AA521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DE0883" w:rsidRDefault="00AA521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5215" w:rsidRPr="009763A0" w:rsidRDefault="009763A0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  <w:r w:rsidRPr="009763A0">
              <w:rPr>
                <w:rFonts w:ascii="Calibri" w:eastAsia="Times New Roman" w:hAnsi="Calibri" w:cs="Calibri"/>
                <w:color w:val="0070C0"/>
                <w:sz w:val="16"/>
                <w:szCs w:val="16"/>
                <w:lang w:val="es-ES_tradnl" w:eastAsia="es-AR"/>
              </w:rPr>
              <w:t>1 f (cumplida</w:t>
            </w:r>
            <w:r w:rsidR="00AA5215" w:rsidRPr="009763A0">
              <w:rPr>
                <w:rFonts w:ascii="Calibri" w:eastAsia="Times New Roman" w:hAnsi="Calibri" w:cs="Calibri"/>
                <w:color w:val="0070C0"/>
                <w:sz w:val="16"/>
                <w:szCs w:val="16"/>
                <w:lang w:val="es-ES_tradnl" w:eastAsia="es-AR"/>
              </w:rPr>
              <w:t xml:space="preserve"> el 19/05</w:t>
            </w:r>
            <w:r w:rsidRPr="009763A0">
              <w:rPr>
                <w:rFonts w:ascii="Calibri" w:eastAsia="Times New Roman" w:hAnsi="Calibri" w:cs="Calibri"/>
                <w:color w:val="0070C0"/>
                <w:sz w:val="16"/>
                <w:szCs w:val="16"/>
                <w:lang w:val="es-ES_tradnl" w:eastAsia="es-AR"/>
              </w:rPr>
              <w:t>)</w:t>
            </w:r>
          </w:p>
        </w:tc>
      </w:tr>
      <w:tr w:rsidR="001079D4" w:rsidRPr="00DE0883" w:rsidTr="00B008AC">
        <w:trPr>
          <w:trHeight w:val="237"/>
        </w:trPr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AA5215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BARRERA, Juan Ignacio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AA5215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12/05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B008AC">
        <w:trPr>
          <w:trHeight w:val="237"/>
        </w:trPr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97324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RIOS, Federico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973244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02/06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95DC6" w:rsidRPr="00DE0883" w:rsidTr="00B008AC">
        <w:trPr>
          <w:trHeight w:val="237"/>
        </w:trPr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C6" w:rsidRPr="00DE0883" w:rsidRDefault="00D95DC6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C6" w:rsidRDefault="00D95DC6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HERNANDEZ, Federico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C6" w:rsidRDefault="00D95DC6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23/06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C6" w:rsidRPr="00DE0883" w:rsidRDefault="00D95DC6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C6" w:rsidRPr="00DE0883" w:rsidRDefault="00D95DC6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C6" w:rsidRPr="00DE0883" w:rsidRDefault="00D95DC6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C6" w:rsidRPr="00DE0883" w:rsidRDefault="00D95DC6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DC6" w:rsidRPr="00DE0883" w:rsidRDefault="00D95DC6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B008AC">
        <w:trPr>
          <w:trHeight w:val="127"/>
        </w:trPr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B57402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GONZALEZ, Lucas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B57402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09/05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B008AC"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LOS ISOTOPOS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F51E23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GUTIERREZ, Jonathan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F51E23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28/04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D95DC6" w:rsidRPr="00DE0883" w:rsidTr="00B008AC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C6" w:rsidRPr="00DE0883" w:rsidRDefault="00D95DC6" w:rsidP="002B21E3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C6" w:rsidRPr="00DE0883" w:rsidRDefault="00D95DC6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LEMOS, Eduardo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C6" w:rsidRPr="00DE0883" w:rsidRDefault="00D95DC6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28/04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C6" w:rsidRPr="00DE0883" w:rsidRDefault="00D95DC6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16/06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C6" w:rsidRPr="00D95DC6" w:rsidRDefault="00D95DC6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 w:rsidRPr="00D95DC6"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23/06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C6" w:rsidRPr="00D95DC6" w:rsidRDefault="00D95DC6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 w:rsidRPr="00D95DC6"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23/06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C6" w:rsidRPr="00DE0883" w:rsidRDefault="00D95DC6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 w:rsidRPr="00D95DC6"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  <w:t>Una fecha de suspensión a cumplir el 30/06</w:t>
            </w:r>
          </w:p>
        </w:tc>
      </w:tr>
      <w:tr w:rsidR="001079D4" w:rsidRPr="00DE0883" w:rsidTr="00B008AC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B57402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SERRUDO, Luis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B57402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26/05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245D50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16/06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4"/>
                <w:lang w:val="es-ES_tradnl" w:eastAsia="es-AR"/>
              </w:rPr>
            </w:pPr>
          </w:p>
        </w:tc>
      </w:tr>
      <w:tr w:rsidR="002D3DA2" w:rsidRPr="00DE0883" w:rsidTr="00B008AC"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3DA2" w:rsidRPr="00DE0883" w:rsidRDefault="002D3DA2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LOS BORBOTONES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2" w:rsidRPr="00DE0883" w:rsidRDefault="002D3DA2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GUIDO, Tomás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2" w:rsidRPr="00DE0883" w:rsidRDefault="002D3DA2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2" w:rsidRPr="002D3DA2" w:rsidRDefault="002D3DA2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2" w:rsidRPr="00DE0883" w:rsidRDefault="002D3DA2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2" w:rsidRPr="00DE0883" w:rsidRDefault="002D3DA2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3DA2" w:rsidRPr="00332AC2" w:rsidRDefault="0097324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  <w:r w:rsidRPr="00332AC2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s-ES_tradnl" w:eastAsia="es-AR"/>
              </w:rPr>
              <w:t>1F</w:t>
            </w:r>
            <w:r w:rsidR="002D3DA2" w:rsidRPr="00332AC2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s-ES_tradnl" w:eastAsia="es-AR"/>
              </w:rPr>
              <w:t xml:space="preserve"> partidos SUSPENDIDO</w:t>
            </w:r>
            <w:r w:rsidR="00332AC2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s-ES_tradnl" w:eastAsia="es-AR"/>
              </w:rPr>
              <w:t xml:space="preserve"> cumplió</w:t>
            </w:r>
          </w:p>
        </w:tc>
      </w:tr>
      <w:tr w:rsidR="00160C05" w:rsidRPr="00DE0883" w:rsidTr="00B008AC">
        <w:trPr>
          <w:trHeight w:val="198"/>
        </w:trPr>
        <w:tc>
          <w:tcPr>
            <w:tcW w:w="19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245D50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GUINOVART, Bruno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245D50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16/06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C05" w:rsidRPr="00DE0883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160C05" w:rsidRPr="00DE0883" w:rsidTr="00B008AC">
        <w:trPr>
          <w:trHeight w:val="198"/>
        </w:trPr>
        <w:tc>
          <w:tcPr>
            <w:tcW w:w="19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Default="00245D50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YORGE, Leonel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Default="00245D50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16/06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C05" w:rsidRPr="00DE0883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160C05" w:rsidRPr="00DE0883" w:rsidTr="00B008AC">
        <w:trPr>
          <w:trHeight w:val="198"/>
        </w:trPr>
        <w:tc>
          <w:tcPr>
            <w:tcW w:w="19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Default="00160C05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Default="00160C05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C05" w:rsidRPr="00DE0883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B008AC">
        <w:trPr>
          <w:trHeight w:val="264"/>
        </w:trPr>
        <w:tc>
          <w:tcPr>
            <w:tcW w:w="19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B008AC"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CS. AGRARIAS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60C05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SANTARELLI, Lucas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60C05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05/05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160C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B008AC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60C05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PALAZZO, Valentino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60C05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05/05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A77E32" w:rsidRPr="00DE0883" w:rsidTr="00B008AC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32" w:rsidRPr="00DE0883" w:rsidRDefault="00A77E32" w:rsidP="002B21E3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32" w:rsidRDefault="00A77E32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MARTOREL, Patricio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32" w:rsidRDefault="00A77E32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09/06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32" w:rsidRPr="00DE0883" w:rsidRDefault="00A77E32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32" w:rsidRPr="00DE0883" w:rsidRDefault="00A77E32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32" w:rsidRPr="00DE0883" w:rsidRDefault="00A77E32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32" w:rsidRPr="00DE0883" w:rsidRDefault="00A77E32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32" w:rsidRPr="00DE0883" w:rsidRDefault="00A77E32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60C05" w:rsidRPr="00DE0883" w:rsidTr="00B008AC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2B21E3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Default="00160C05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CIMA, Omar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160C05" w:rsidRDefault="00160C05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DE0883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05" w:rsidRPr="009763A0" w:rsidRDefault="00160C05" w:rsidP="00976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  <w:r w:rsidRPr="009763A0"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  <w:t xml:space="preserve">Dos (2) </w:t>
            </w:r>
            <w:r w:rsidR="009763A0" w:rsidRPr="009763A0"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  <w:t xml:space="preserve">cumplida </w:t>
            </w:r>
            <w:r w:rsidRPr="009763A0"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  <w:t>12/05</w:t>
            </w:r>
            <w:r w:rsidR="00AA5215" w:rsidRPr="009763A0"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  <w:t xml:space="preserve"> y 19/05</w:t>
            </w:r>
          </w:p>
        </w:tc>
      </w:tr>
      <w:tr w:rsidR="00AA5215" w:rsidRPr="00DE0883" w:rsidTr="00B008AC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DE0883" w:rsidRDefault="00AA5215" w:rsidP="002B21E3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Default="00AA5215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VILLALBA, Kevin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215" w:rsidRPr="00AA5215" w:rsidRDefault="00AA5215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DE0883" w:rsidRDefault="00AA521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DE0883" w:rsidRDefault="00AA521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DE0883" w:rsidRDefault="00AA521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332AC2" w:rsidRDefault="00973244" w:rsidP="0097324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</w:pPr>
            <w:r w:rsidRPr="00332AC2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s-ES_tradnl" w:eastAsia="es-AR"/>
              </w:rPr>
              <w:t xml:space="preserve">2f </w:t>
            </w:r>
            <w:r w:rsidR="00AA5215" w:rsidRPr="00332AC2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s-ES_tradnl" w:eastAsia="es-AR"/>
              </w:rPr>
              <w:t xml:space="preserve"> partidos </w:t>
            </w:r>
            <w:r w:rsidRPr="00332AC2"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  <w:t>SUSPENDIDO cumplió</w:t>
            </w:r>
          </w:p>
        </w:tc>
      </w:tr>
      <w:tr w:rsidR="002D3DA2" w:rsidRPr="00DE0883" w:rsidTr="00B008AC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2" w:rsidRPr="00DE0883" w:rsidRDefault="002D3DA2" w:rsidP="002B21E3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2" w:rsidRDefault="002D3DA2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FERNANDEZ, Franco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A2" w:rsidRPr="00AA5215" w:rsidRDefault="002D3DA2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s-ES_tradnl" w:eastAsia="es-AR"/>
              </w:rPr>
            </w:pPr>
            <w:r w:rsidRPr="002D3DA2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highlight w:val="yellow"/>
                <w:lang w:val="es-ES_tradnl" w:eastAsia="es-AR"/>
              </w:rPr>
              <w:t>19/05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2" w:rsidRPr="00DE0883" w:rsidRDefault="002D3DA2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2" w:rsidRPr="00DE0883" w:rsidRDefault="002D3DA2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2" w:rsidRPr="00DE0883" w:rsidRDefault="002D3DA2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2" w:rsidRPr="00160C05" w:rsidRDefault="002D3DA2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D3DA2" w:rsidRPr="00DE0883" w:rsidTr="00B008AC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2" w:rsidRPr="00DE0883" w:rsidRDefault="002D3DA2" w:rsidP="002B21E3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2" w:rsidRDefault="0097324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MUGNANI, Luciano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A2" w:rsidRPr="002D3DA2" w:rsidRDefault="00973244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highlight w:val="yellow"/>
                <w:lang w:val="es-ES_tradnl" w:eastAsia="es-AR"/>
              </w:rPr>
              <w:t>02/06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2" w:rsidRPr="00DE0883" w:rsidRDefault="002D3DA2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2" w:rsidRPr="00DE0883" w:rsidRDefault="002D3DA2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2" w:rsidRPr="00DE0883" w:rsidRDefault="002D3DA2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2" w:rsidRPr="00160C05" w:rsidRDefault="002D3DA2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B008AC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97324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CANTU, Francisco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2D3DA2" w:rsidRDefault="00973244" w:rsidP="00AA5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highlight w:val="yellow"/>
                <w:lang w:val="es-ES_tradnl" w:eastAsia="es-AR"/>
              </w:rPr>
              <w:t>02/06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B008AC"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ELECTRO UNITED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044789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OLGUIN, Cristian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044789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26/05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B008AC"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044789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VILLARUEL, Agustín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044789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26/05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B008AC"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332AC2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LA PIANA,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Guiliano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332AC2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02/06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B008AC"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332AC2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AGUILAR, Nahuel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332AC2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02/06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B008AC"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D83B2B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FUNES, Brian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D83B2B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30/06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B008AC"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B008AC"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LOS FRESCOS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60C05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NASELLI, Martín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05/05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AA521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12/05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B008AC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60C05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RIZZ</w:t>
            </w:r>
            <w:r w:rsidR="00650047"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O</w:t>
            </w: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, Germán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05/05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650047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09/06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973244" w:rsidRPr="00DE0883" w:rsidTr="00B008AC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2B21E3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Default="00332AC2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ESTORTINI, Augusto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Default="00332AC2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02/06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D83B2B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30/06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D83B2B" w:rsidRPr="00DE0883" w:rsidTr="00B008AC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B2B" w:rsidRPr="00DE0883" w:rsidRDefault="00D83B2B" w:rsidP="002B21E3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2B" w:rsidRDefault="00D83B2B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ESTANSOLLA, Franco</w:t>
            </w:r>
            <w:bookmarkStart w:id="0" w:name="_GoBack"/>
            <w:bookmarkEnd w:id="0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2B" w:rsidRDefault="00D83B2B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30/06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2B" w:rsidRDefault="00D83B2B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2B" w:rsidRPr="00DE0883" w:rsidRDefault="00D83B2B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2B" w:rsidRPr="00DE0883" w:rsidRDefault="00D83B2B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2B" w:rsidRPr="00DE0883" w:rsidRDefault="00D83B2B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2B" w:rsidRPr="00DE0883" w:rsidRDefault="00D83B2B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B008AC">
        <w:trPr>
          <w:trHeight w:val="251"/>
        </w:trPr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60C05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SALVARREDI, Martín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05/05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B008AC"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val="es-ES_tradnl" w:eastAsia="es-AR"/>
              </w:rPr>
              <w:t>LOS PANCITAS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tabs>
                <w:tab w:val="left" w:pos="9214"/>
                <w:tab w:val="left" w:pos="9639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B008AC"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B008AC">
        <w:tc>
          <w:tcPr>
            <w:tcW w:w="194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B008AC"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COMUNICACIÓN FC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F51E23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RODRIGUEZ, Jesús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F51E23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28/04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5D50" w:rsidRPr="00DE0883" w:rsidTr="00B008AC"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D50" w:rsidRPr="00DE0883" w:rsidRDefault="00245D50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50" w:rsidRDefault="00245D50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REYMOND, Nicolás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50" w:rsidRDefault="00245D50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16/06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50" w:rsidRDefault="00245D50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50" w:rsidRPr="00DE0883" w:rsidRDefault="00245D50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50" w:rsidRPr="00DE0883" w:rsidRDefault="00245D50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50" w:rsidRPr="00DE0883" w:rsidRDefault="00245D50" w:rsidP="002B2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50" w:rsidRPr="00DE0883" w:rsidRDefault="00245D50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5D50" w:rsidRPr="00DE0883" w:rsidTr="00B008AC"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D50" w:rsidRPr="00DE0883" w:rsidRDefault="00245D50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50" w:rsidRDefault="00245D50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PRADA,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Agustin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50" w:rsidRDefault="00245D50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16/06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50" w:rsidRDefault="00245D50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16/06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50" w:rsidRPr="00DE0883" w:rsidRDefault="00245D50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50" w:rsidRPr="00DE0883" w:rsidRDefault="00245D50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50" w:rsidRPr="00DE0883" w:rsidRDefault="00245D50" w:rsidP="002B2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50" w:rsidRPr="00DE0883" w:rsidRDefault="00245D50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B008AC"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245D50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VARELA,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Agustin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245D50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16/06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245D50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16/06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B008AC"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B008AC"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JURGOL FC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332AC2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WOZNIAK, Martín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332AC2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02/06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B008AC">
        <w:tc>
          <w:tcPr>
            <w:tcW w:w="19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245D50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JERVILLA, Brian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245D50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16/06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B008AC">
        <w:tc>
          <w:tcPr>
            <w:tcW w:w="19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D83B2B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MAZOERO, Matías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D83B2B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30/06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B008AC">
        <w:tc>
          <w:tcPr>
            <w:tcW w:w="19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B008AC"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lastRenderedPageBreak/>
              <w:t>MALON MESTIZO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60C05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MASSUT, Matías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60C0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05/05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B008AC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2D3DA2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MENDEZ, Emir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2D3DA2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19/05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2D3DA2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19/05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B008AC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332AC2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CARRIZO, Gonzalo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332AC2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02/06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B008AC"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51E23" w:rsidRPr="00DE0883" w:rsidTr="00B008AC"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EL TÍO CALVI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CALVI, Lautaro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28/04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31451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16/06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51E23" w:rsidRPr="00DE0883" w:rsidTr="00B008AC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E23" w:rsidRDefault="00F51E23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2D3DA2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FERRARI, Juan Agustín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2D3DA2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19/05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650047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09/06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51E23" w:rsidRPr="00DE0883" w:rsidTr="00B008AC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E23" w:rsidRDefault="00F51E23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332AC2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CORTEZ, Ignacio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332AC2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02-06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F51E23" w:rsidRPr="00DE0883" w:rsidTr="00B008AC"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1E23" w:rsidRDefault="00F51E23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1E23" w:rsidRPr="00DE0883" w:rsidRDefault="00314515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VALLEJOS, DIEGO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1E23" w:rsidRPr="00DE0883" w:rsidRDefault="0031451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16/06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1E23" w:rsidRPr="00DE0883" w:rsidRDefault="00F51E23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73244" w:rsidRPr="00DE0883" w:rsidTr="00B008AC"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244" w:rsidRDefault="00973244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DE CAJON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CHIRINO, Nelson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973244" w:rsidRDefault="0097324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blue"/>
                <w:lang w:val="es-ES_tradnl" w:eastAsia="es-AR"/>
              </w:rPr>
            </w:pPr>
            <w:r w:rsidRPr="00973244">
              <w:rPr>
                <w:rFonts w:ascii="Calibri" w:eastAsia="Times New Roman" w:hAnsi="Calibri" w:cs="Calibri"/>
                <w:sz w:val="16"/>
                <w:szCs w:val="16"/>
                <w:highlight w:val="blue"/>
                <w:lang w:val="es-ES_tradnl" w:eastAsia="es-AR"/>
              </w:rPr>
              <w:t>02/06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D83B2B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30/06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Default="00973244" w:rsidP="0031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</w:pPr>
            <w:r w:rsidRPr="00314515"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  <w:t xml:space="preserve">Dos (2) partidos SUSPENDIDO </w:t>
            </w:r>
            <w:r w:rsidR="00314515"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  <w:t xml:space="preserve"> cumplió</w:t>
            </w:r>
          </w:p>
          <w:p w:rsidR="00D83B2B" w:rsidRPr="00D83B2B" w:rsidRDefault="00D83B2B" w:rsidP="003145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es-AR"/>
              </w:rPr>
            </w:pPr>
            <w:r w:rsidRPr="00D83B2B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s-ES_tradnl" w:eastAsia="es-AR"/>
              </w:rPr>
              <w:t>UNA FECH DE SUSPENSIÓN CON FECHA A DEFINIR</w:t>
            </w:r>
          </w:p>
        </w:tc>
      </w:tr>
      <w:tr w:rsidR="00973244" w:rsidRPr="00DE0883" w:rsidTr="00B008AC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244" w:rsidRDefault="00973244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314515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KIEFL, Federico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31451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16/06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314515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16/06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73244" w:rsidRPr="00DE0883" w:rsidTr="00B008AC"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244" w:rsidRDefault="00973244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D83B2B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VALLEJOS, Diego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D83B2B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30/06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973244" w:rsidRPr="00DE0883" w:rsidTr="00B008AC"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244" w:rsidRDefault="00973244" w:rsidP="002B21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2B21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244" w:rsidRPr="00DE0883" w:rsidRDefault="0097324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1079D4" w:rsidRPr="00DE0883" w:rsidTr="00B008AC">
        <w:tc>
          <w:tcPr>
            <w:tcW w:w="996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79D4" w:rsidRPr="00DE0883" w:rsidRDefault="001079D4" w:rsidP="002B2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t>SABADO</w:t>
            </w:r>
            <w:r w:rsidRPr="00DE0883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t xml:space="preserve"> </w:t>
            </w:r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(1) Suspendido 1 </w:t>
            </w:r>
            <w:proofErr w:type="spellStart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part</w:t>
            </w:r>
            <w:proofErr w:type="spellEnd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. (2) Suspendido 2 </w:t>
            </w:r>
            <w:proofErr w:type="spellStart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part</w:t>
            </w:r>
            <w:proofErr w:type="spellEnd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.</w:t>
            </w:r>
          </w:p>
        </w:tc>
      </w:tr>
      <w:tr w:rsidR="00512C11" w:rsidRPr="00DE0883" w:rsidTr="00B008AC">
        <w:tc>
          <w:tcPr>
            <w:tcW w:w="20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EQUIPITU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RIVEROS, Juan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11" w:rsidRPr="00AA5215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332AC2" w:rsidRDefault="00332AC2" w:rsidP="00332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  <w:r w:rsidRPr="00332AC2"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  <w:t>2 partidos SUSPENDIDO cumplió</w:t>
            </w:r>
          </w:p>
        </w:tc>
      </w:tr>
      <w:tr w:rsidR="00512C11" w:rsidRPr="00DE0883" w:rsidTr="00B008AC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2D3DA2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ARECHE, Jesús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2D3DA2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20/05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B008AC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B008AC">
        <w:trPr>
          <w:trHeight w:val="198"/>
        </w:trPr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B008AC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ASTON BIRRA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2D3DA2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ARCIDIACONO, Julián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2D3DA2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20/05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B008AC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B008AC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B008AC"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B008AC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EL PELUCA SAPE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GUTIERREZ, Luis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C11" w:rsidRPr="00FD7A34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 w:rsidRPr="00FD7A34"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22/04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C11" w:rsidRPr="00FD7A34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FD7A34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FD7A34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FD7A34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FD7A34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</w:tr>
      <w:tr w:rsidR="00512C11" w:rsidRPr="00DE0883" w:rsidTr="00B008AC"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GARCIA, José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06/05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B008AC"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B008AC"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highlight w:val="blue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B008AC"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blue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B008AC">
        <w:trPr>
          <w:trHeight w:val="284"/>
        </w:trPr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B008AC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EL REJUNTE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LEDESMA, Tomás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22/04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B008AC"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B008AC">
        <w:tc>
          <w:tcPr>
            <w:tcW w:w="20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B008AC">
        <w:trPr>
          <w:trHeight w:val="264"/>
        </w:trPr>
        <w:tc>
          <w:tcPr>
            <w:tcW w:w="20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IUSP B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LUDOBICO, Matías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547525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22/04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547525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 w:rsidRPr="00547525"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22/04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547525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547525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547525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547525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</w:tr>
      <w:tr w:rsidR="00512C11" w:rsidRPr="00DE0883" w:rsidTr="00B008AC">
        <w:trPr>
          <w:trHeight w:val="239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2D3DA2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PEREIRA, Sergio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2D3DA2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20/05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B008AC">
        <w:trPr>
          <w:trHeight w:val="239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Default="002D3DA2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PIAZZA, Ignacio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Default="002D3DA2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20/05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B008AC">
        <w:trPr>
          <w:trHeight w:val="239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Default="00E352D9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GONZALEZ, Lucas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Default="00E352D9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01/07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B008AC">
        <w:trPr>
          <w:trHeight w:val="239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Default="00E352D9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JARA, Elías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Default="00E352D9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01/07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B008AC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B008AC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FERNETVACHE</w:t>
            </w: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AMAYA, Santiago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29/04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</w:pPr>
          </w:p>
        </w:tc>
      </w:tr>
      <w:tr w:rsidR="00512C11" w:rsidRPr="00DE0883" w:rsidTr="00B008AC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CAPADONA, Brian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29/04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</w:pPr>
          </w:p>
        </w:tc>
      </w:tr>
      <w:tr w:rsidR="00512C11" w:rsidRPr="00DE0883" w:rsidTr="00B008AC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ALEMAN, David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22/04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044789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highlight w:val="yellow"/>
                <w:lang w:val="es-ES_tradnl" w:eastAsia="es-AR"/>
              </w:rPr>
            </w:pPr>
            <w:r w:rsidRPr="00044789"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s-ES_tradnl" w:eastAsia="es-AR"/>
              </w:rPr>
              <w:t>27/05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B008AC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GUZMAN, Carlos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22/04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B008AC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B008AC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16C96" w:rsidRPr="00DE0883" w:rsidTr="00B008AC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C96" w:rsidRPr="00DE0883" w:rsidRDefault="00016C96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VAMOS MANAOS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96" w:rsidRPr="00DE0883" w:rsidRDefault="00016C96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CARRIZO, Andrés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96" w:rsidRPr="00DE0883" w:rsidRDefault="00016C96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22/04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96" w:rsidRPr="00DE0883" w:rsidRDefault="00016C96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22/04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96" w:rsidRPr="00DE0883" w:rsidRDefault="00016C96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27/05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96" w:rsidRPr="00DE0883" w:rsidRDefault="00016C96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96" w:rsidRPr="00332AC2" w:rsidRDefault="00016C96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</w:pPr>
            <w:r w:rsidRPr="00332AC2"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  <w:t>Un parid</w:t>
            </w:r>
            <w:r w:rsidR="00332AC2"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  <w:t>os de suspensión cumplió</w:t>
            </w:r>
          </w:p>
        </w:tc>
      </w:tr>
      <w:tr w:rsidR="00512C11" w:rsidRPr="00DE0883" w:rsidTr="00B008AC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SEGOVIA, Nicolás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792232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  <w:t>S</w:t>
            </w:r>
            <w:r w:rsidRPr="00792232"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  <w:t xml:space="preserve"> (Cumplida 29/04)</w:t>
            </w:r>
          </w:p>
        </w:tc>
      </w:tr>
      <w:tr w:rsidR="00512C11" w:rsidRPr="00DE0883" w:rsidTr="00B008AC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DEBRA, Gabriel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0960B1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496552" w:rsidRDefault="009763A0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_tradnl" w:eastAsia="es-AR"/>
              </w:rPr>
              <w:t>1 F (cumplida</w:t>
            </w:r>
            <w:r w:rsidR="00512C11" w:rsidRPr="00496552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_tradnl" w:eastAsia="es-AR"/>
              </w:rPr>
              <w:t xml:space="preserve"> el 19/05</w:t>
            </w: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_tradnl" w:eastAsia="es-AR"/>
              </w:rPr>
              <w:t>)</w:t>
            </w:r>
          </w:p>
        </w:tc>
      </w:tr>
      <w:tr w:rsidR="00512C11" w:rsidRPr="00DE0883" w:rsidTr="00B008AC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PADILLA,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Agustin</w:t>
            </w:r>
            <w:proofErr w:type="spellEnd"/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13/05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B008AC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B008AC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MAÑANA LE DIGO</w:t>
            </w: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2D3DA2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ZANON, Tomás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2D3DA2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20/05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B008AC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2D3DA2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BURAN, Enzo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2D3DA2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20/05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B008AC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B008AC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B008AC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B008AC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lang w:val="es-ES_tradnl" w:eastAsia="es-AR"/>
              </w:rPr>
              <w:t>LOS GALÁCTICOS</w:t>
            </w: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B008AC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B008AC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512C11" w:rsidRPr="00DE0883" w:rsidTr="00B008AC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  <w:t>PAPO DONALS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SAENZ, Nicolás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044789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27/05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11" w:rsidRPr="00DE0883" w:rsidRDefault="00512C11" w:rsidP="00512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GUIARIZZO, Nicolás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22/04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27/05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27/05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  <w:t>Un paridos de suspensión a cumplir  a confirmar</w:t>
            </w:r>
          </w:p>
        </w:tc>
      </w:tr>
      <w:tr w:rsidR="00044789" w:rsidRPr="00DE0883" w:rsidTr="00B008AC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PALAZZO, Mauro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27/05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  <w:t>LE CORBU</w:t>
            </w: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ANDRAOS, Matías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27/05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332AC2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ISAIN, Lautaro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332AC2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03/06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  <w:t xml:space="preserve">LOS MAGOS </w:t>
            </w: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GEVARA, Gastón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22/04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  <w:t>LOS PATEA CASCOTES</w:t>
            </w: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ALBERTO, Nahuel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22/04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29/04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VINANTE, Nicolás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29/04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  <w:t>LOS CIRUJAS</w:t>
            </w: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HERNANDEZ, Gastón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29/04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REGADIO, Mariano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06/05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rPr>
          <w:trHeight w:val="228"/>
        </w:trPr>
        <w:tc>
          <w:tcPr>
            <w:tcW w:w="207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  <w:t>TOCO Y ME VOY</w:t>
            </w: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BARBATO, Lucas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22/04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BERNARDELLI, Matías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06/05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FILIZOLA, Federico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20/05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rPr>
          <w:trHeight w:val="228"/>
        </w:trPr>
        <w:tc>
          <w:tcPr>
            <w:tcW w:w="20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rPr>
          <w:trHeight w:val="228"/>
        </w:trPr>
        <w:tc>
          <w:tcPr>
            <w:tcW w:w="207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rPr>
          <w:trHeight w:val="341"/>
        </w:trPr>
        <w:tc>
          <w:tcPr>
            <w:tcW w:w="99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t>LUNES</w:t>
            </w:r>
            <w:r w:rsidRPr="00DE0883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AR"/>
              </w:rPr>
              <w:t xml:space="preserve"> </w:t>
            </w:r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(1) Suspendido 1 </w:t>
            </w:r>
            <w:proofErr w:type="spellStart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part</w:t>
            </w:r>
            <w:proofErr w:type="spellEnd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 xml:space="preserve">. (2) Suspendido 2 </w:t>
            </w:r>
            <w:proofErr w:type="spellStart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part</w:t>
            </w:r>
            <w:proofErr w:type="spellEnd"/>
            <w:r w:rsidRPr="00DE0883"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  <w:t>.</w:t>
            </w:r>
          </w:p>
        </w:tc>
      </w:tr>
      <w:tr w:rsidR="00044789" w:rsidRPr="00DE0883" w:rsidTr="00B008AC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  <w:t xml:space="preserve">TOKI </w:t>
            </w:r>
            <w:proofErr w:type="spellStart"/>
            <w:r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  <w:t>TOKI</w:t>
            </w:r>
            <w:proofErr w:type="spellEnd"/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 xml:space="preserve">GUTIERREZ,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Quimey</w:t>
            </w:r>
            <w:proofErr w:type="spellEnd"/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22/05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332AC2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BORDON, Marcos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332AC2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05/06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  <w:t>GAUYO FC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332AC2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---------------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332AC2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--------------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c>
          <w:tcPr>
            <w:tcW w:w="20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332AC2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--------------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  <w:t>RAYITO VALLECANO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NOIR, Matías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s-ES_tradnl" w:eastAsia="es-AR"/>
              </w:rPr>
              <w:t>29/05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blue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rPr>
          <w:trHeight w:val="242"/>
        </w:trPr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  <w:t>LOS CAROS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RENNA, Maximiliano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08/05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rPr>
          <w:trHeight w:val="242"/>
        </w:trPr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  <w:t>UBALDO FC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 xml:space="preserve">GUZMAN,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Nehuen</w:t>
            </w:r>
            <w:proofErr w:type="spellEnd"/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08/05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QUIROGA, Román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08/05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AGÜERO, Bruno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08/05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OCAÑA, León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22/05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183550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 w:rsidRPr="00183550"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22/05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  <w:t>EX CADETES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SANCHEZ, Marcos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08/05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245D50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  <w:r w:rsidRPr="00314515"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19/06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245D50" w:rsidRPr="00DE0883" w:rsidTr="00B008AC"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5D50" w:rsidRPr="00DE0883" w:rsidRDefault="00245D50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50" w:rsidRDefault="00245D50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RODEIGUEZ, Mariano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50" w:rsidRDefault="00245D50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19/06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50" w:rsidRPr="00F57F41" w:rsidRDefault="00245D50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50" w:rsidRPr="00DE0883" w:rsidRDefault="00245D50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50" w:rsidRPr="00DE0883" w:rsidRDefault="00245D50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50" w:rsidRPr="00DE0883" w:rsidRDefault="00245D50" w:rsidP="0004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D50" w:rsidRPr="00DE0883" w:rsidRDefault="00245D50" w:rsidP="0004478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245D50" w:rsidRPr="00DE0883" w:rsidTr="00B008AC"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5D50" w:rsidRPr="00DE0883" w:rsidRDefault="00245D50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50" w:rsidRDefault="00245D50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50" w:rsidRDefault="00245D50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50" w:rsidRPr="00F57F41" w:rsidRDefault="00245D50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50" w:rsidRPr="00DE0883" w:rsidRDefault="00245D50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50" w:rsidRPr="00DE0883" w:rsidRDefault="00245D50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50" w:rsidRPr="00DE0883" w:rsidRDefault="00245D50" w:rsidP="0004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D50" w:rsidRPr="00DE0883" w:rsidRDefault="00245D50" w:rsidP="0004478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GORRI, Gastón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08/05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  <w:r w:rsidRPr="00F57F41"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08/05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c>
          <w:tcPr>
            <w:tcW w:w="20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  <w:t>IUSP A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314515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CORREA, Joel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314515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19/06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314515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LEGUIZA, José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314515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19/06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c>
          <w:tcPr>
            <w:tcW w:w="2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rPr>
          <w:trHeight w:val="242"/>
        </w:trPr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  <w:t>IRNR FC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ARIAS, Tobías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29/05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D83B2B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03/07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4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rPr>
          <w:trHeight w:val="242"/>
        </w:trPr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val="es-ES_tradnl" w:eastAsia="es-AR"/>
              </w:rPr>
              <w:t>TOTTERHAM HOTSPORT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MELIAN VALLER, Franco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08/05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 xml:space="preserve">DOMINGUEZ,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Julian</w:t>
            </w:r>
            <w:proofErr w:type="spellEnd"/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22/05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57402" w:rsidRPr="00DE0883" w:rsidTr="00B008AC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7402" w:rsidRPr="00DE0883" w:rsidRDefault="00B57402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02" w:rsidRDefault="00B57402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CACAGNO, L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02" w:rsidRDefault="00B57402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02" w:rsidRPr="00DE0883" w:rsidRDefault="00B57402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02" w:rsidRPr="00DE0883" w:rsidRDefault="00B57402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02" w:rsidRPr="00DE0883" w:rsidRDefault="00B57402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02" w:rsidRPr="00DE0883" w:rsidRDefault="00B57402" w:rsidP="00044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7402" w:rsidRPr="00DE0883" w:rsidRDefault="00B57402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044789" w:rsidRPr="00DE0883" w:rsidTr="00B008AC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 w:eastAsia="es-AR"/>
              </w:rPr>
              <w:t>ANDRADE, Fernando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183550" w:rsidRDefault="00D95DC6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highlight w:val="yellow"/>
                <w:lang w:val="es-ES_tradnl" w:eastAsia="es-AR"/>
              </w:rPr>
              <w:t>26/06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789" w:rsidRPr="00332AC2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  <w:r w:rsidRPr="00332AC2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_tradnl" w:eastAsia="es-AR"/>
              </w:rPr>
              <w:t>S/ cumplido el 29/05</w:t>
            </w:r>
          </w:p>
        </w:tc>
      </w:tr>
      <w:tr w:rsidR="00044789" w:rsidRPr="00DE0883" w:rsidTr="00B008AC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332AC2" w:rsidP="00332AC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GENEM, Jesús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332AC2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05/06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789" w:rsidRPr="00DE0883" w:rsidRDefault="00044789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332AC2" w:rsidRPr="00DE0883" w:rsidTr="00B008AC">
        <w:trPr>
          <w:trHeight w:val="242"/>
        </w:trPr>
        <w:tc>
          <w:tcPr>
            <w:tcW w:w="9960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AC2" w:rsidRPr="00332AC2" w:rsidRDefault="00332AC2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6"/>
                <w:szCs w:val="36"/>
                <w:lang w:val="es-ES_tradnl" w:eastAsia="es-AR"/>
              </w:rPr>
            </w:pPr>
            <w:r w:rsidRPr="00332AC2">
              <w:rPr>
                <w:rFonts w:ascii="Calibri" w:eastAsia="Times New Roman" w:hAnsi="Calibri" w:cs="Calibri"/>
                <w:b/>
                <w:sz w:val="36"/>
                <w:szCs w:val="36"/>
                <w:lang w:val="es-ES_tradnl" w:eastAsia="es-AR"/>
              </w:rPr>
              <w:t>FEMENINO</w:t>
            </w:r>
          </w:p>
        </w:tc>
      </w:tr>
      <w:tr w:rsidR="00332AC2" w:rsidRPr="00DE0883" w:rsidTr="00B008AC">
        <w:trPr>
          <w:trHeight w:val="242"/>
        </w:trPr>
        <w:tc>
          <w:tcPr>
            <w:tcW w:w="20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2AC2" w:rsidRPr="00DE0883" w:rsidRDefault="00332AC2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IUPS A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C2" w:rsidRPr="00DE0883" w:rsidRDefault="00332AC2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CATANEO, Vanesa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C2" w:rsidRPr="00DE0883" w:rsidRDefault="00332AC2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03/06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C2" w:rsidRPr="00332AC2" w:rsidRDefault="00332AC2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  <w:r w:rsidRPr="00332AC2"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  <w:t>03/06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C2" w:rsidRPr="00DE0883" w:rsidRDefault="00332AC2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C2" w:rsidRPr="00DE0883" w:rsidRDefault="00332AC2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C2" w:rsidRPr="00DE0883" w:rsidRDefault="00332AC2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2AC2" w:rsidRPr="00DE0883" w:rsidRDefault="00332AC2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332AC2" w:rsidRPr="00DE0883" w:rsidTr="00B008AC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2AC2" w:rsidRPr="00DE0883" w:rsidRDefault="00332AC2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C2" w:rsidRPr="00DE0883" w:rsidRDefault="00332AC2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C2" w:rsidRPr="00DE0883" w:rsidRDefault="00332AC2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C2" w:rsidRPr="00DE0883" w:rsidRDefault="00332AC2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C2" w:rsidRPr="00DE0883" w:rsidRDefault="00332AC2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C2" w:rsidRPr="00DE0883" w:rsidRDefault="00332AC2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C2" w:rsidRPr="00DE0883" w:rsidRDefault="00332AC2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2AC2" w:rsidRPr="00DE0883" w:rsidRDefault="00332AC2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332AC2" w:rsidRPr="00DE0883" w:rsidTr="00B008AC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2AC2" w:rsidRPr="00DE0883" w:rsidRDefault="00332AC2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C2" w:rsidRPr="00DE0883" w:rsidRDefault="00332AC2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C2" w:rsidRPr="00DE0883" w:rsidRDefault="00332AC2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C2" w:rsidRPr="00DE0883" w:rsidRDefault="00332AC2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C2" w:rsidRPr="00DE0883" w:rsidRDefault="00332AC2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C2" w:rsidRPr="00DE0883" w:rsidRDefault="00332AC2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C2" w:rsidRPr="00DE0883" w:rsidRDefault="00332AC2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2AC2" w:rsidRPr="00DE0883" w:rsidRDefault="00332AC2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332AC2" w:rsidRPr="00DE0883" w:rsidTr="00B008AC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2AC2" w:rsidRPr="00DE0883" w:rsidRDefault="00332AC2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C2" w:rsidRPr="00DE0883" w:rsidRDefault="00332AC2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C2" w:rsidRPr="00DE0883" w:rsidRDefault="00332AC2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C2" w:rsidRPr="00DE0883" w:rsidRDefault="00332AC2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C2" w:rsidRPr="00DE0883" w:rsidRDefault="00332AC2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C2" w:rsidRPr="00DE0883" w:rsidRDefault="00332AC2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C2" w:rsidRPr="00DE0883" w:rsidRDefault="00332AC2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2AC2" w:rsidRPr="00DE0883" w:rsidRDefault="00332AC2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8AC" w:rsidRPr="00DE0883" w:rsidTr="00B008AC">
        <w:trPr>
          <w:trHeight w:val="242"/>
        </w:trPr>
        <w:tc>
          <w:tcPr>
            <w:tcW w:w="2085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08AC" w:rsidRPr="00DE0883" w:rsidRDefault="00B008AC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  <w:t>CS. ECONÓMICAS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AC" w:rsidRPr="00DE0883" w:rsidRDefault="00B008AC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  <w:r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  <w:t>MILLÁN, Belén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AC" w:rsidRPr="00DE0883" w:rsidRDefault="00B008AC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AC" w:rsidRPr="00DE0883" w:rsidRDefault="00B008AC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AC" w:rsidRPr="00DE0883" w:rsidRDefault="00B008AC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AC" w:rsidRPr="00DE0883" w:rsidRDefault="00B008AC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AC" w:rsidRPr="00DE0883" w:rsidRDefault="00B008AC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8AC" w:rsidRPr="00DE0883" w:rsidRDefault="00B008AC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8AC" w:rsidRPr="00DE0883" w:rsidTr="00B008AC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08AC" w:rsidRPr="00DE0883" w:rsidRDefault="00B008AC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AC" w:rsidRPr="00DE0883" w:rsidRDefault="00B008AC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AC" w:rsidRPr="00DE0883" w:rsidRDefault="00B008AC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AC" w:rsidRPr="00DE0883" w:rsidRDefault="00B008AC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AC" w:rsidRPr="00DE0883" w:rsidRDefault="00B008AC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AC" w:rsidRPr="00DE0883" w:rsidRDefault="00B008AC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AC" w:rsidRPr="00DE0883" w:rsidRDefault="00B008AC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8AC" w:rsidRPr="00DE0883" w:rsidRDefault="00B008AC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8AC" w:rsidRPr="00DE0883" w:rsidTr="00B008AC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08AC" w:rsidRPr="00DE0883" w:rsidRDefault="00B008AC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AC" w:rsidRPr="00DE0883" w:rsidRDefault="00B008AC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AC" w:rsidRPr="00DE0883" w:rsidRDefault="00B008AC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AC" w:rsidRPr="00DE0883" w:rsidRDefault="00B008AC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AC" w:rsidRPr="00DE0883" w:rsidRDefault="00B008AC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AC" w:rsidRPr="00DE0883" w:rsidRDefault="00B008AC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AC" w:rsidRPr="00DE0883" w:rsidRDefault="00B008AC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8AC" w:rsidRPr="00DE0883" w:rsidRDefault="00B008AC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  <w:tr w:rsidR="00B008AC" w:rsidRPr="00DE0883" w:rsidTr="00B008AC">
        <w:trPr>
          <w:trHeight w:val="242"/>
        </w:trPr>
        <w:tc>
          <w:tcPr>
            <w:tcW w:w="20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8AC" w:rsidRPr="00DE0883" w:rsidRDefault="00B008AC" w:rsidP="000447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s-ES_tradnl" w:eastAsia="es-A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8AC" w:rsidRPr="00DE0883" w:rsidRDefault="00B008AC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8AC" w:rsidRPr="00DE0883" w:rsidRDefault="00B008AC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yellow"/>
                <w:lang w:val="es-ES_tradnl" w:eastAsia="es-A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8AC" w:rsidRPr="00DE0883" w:rsidRDefault="00B008AC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8AC" w:rsidRPr="00DE0883" w:rsidRDefault="00B008AC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8AC" w:rsidRPr="00DE0883" w:rsidRDefault="00B008AC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_tradnl" w:eastAsia="es-AR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8AC" w:rsidRPr="00DE0883" w:rsidRDefault="00B008AC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8AC" w:rsidRPr="00DE0883" w:rsidRDefault="00B008AC" w:rsidP="00044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val="es-ES_tradnl" w:eastAsia="es-AR"/>
              </w:rPr>
            </w:pPr>
          </w:p>
        </w:tc>
      </w:tr>
    </w:tbl>
    <w:p w:rsidR="001079D4" w:rsidRDefault="001079D4" w:rsidP="001079D4"/>
    <w:p w:rsidR="00B26676" w:rsidRDefault="00B26676"/>
    <w:sectPr w:rsidR="00B266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71"/>
    <w:rsid w:val="00016C96"/>
    <w:rsid w:val="00044789"/>
    <w:rsid w:val="000960B1"/>
    <w:rsid w:val="001079D4"/>
    <w:rsid w:val="00160C05"/>
    <w:rsid w:val="00183550"/>
    <w:rsid w:val="00245D50"/>
    <w:rsid w:val="002D3DA2"/>
    <w:rsid w:val="00302EF6"/>
    <w:rsid w:val="00314515"/>
    <w:rsid w:val="00332AC2"/>
    <w:rsid w:val="00496552"/>
    <w:rsid w:val="00512C11"/>
    <w:rsid w:val="00547525"/>
    <w:rsid w:val="006477FE"/>
    <w:rsid w:val="00650047"/>
    <w:rsid w:val="0072383C"/>
    <w:rsid w:val="00792232"/>
    <w:rsid w:val="00877364"/>
    <w:rsid w:val="00973244"/>
    <w:rsid w:val="009763A0"/>
    <w:rsid w:val="00A77E32"/>
    <w:rsid w:val="00AA5215"/>
    <w:rsid w:val="00B008AC"/>
    <w:rsid w:val="00B10740"/>
    <w:rsid w:val="00B26676"/>
    <w:rsid w:val="00B57402"/>
    <w:rsid w:val="00D83B2B"/>
    <w:rsid w:val="00D95DC6"/>
    <w:rsid w:val="00E25171"/>
    <w:rsid w:val="00E352D9"/>
    <w:rsid w:val="00F51E23"/>
    <w:rsid w:val="00F57F41"/>
    <w:rsid w:val="00F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EB8E31E-427E-4972-BFD2-37C48A4F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9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738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25</cp:revision>
  <dcterms:created xsi:type="dcterms:W3CDTF">2017-05-03T18:45:00Z</dcterms:created>
  <dcterms:modified xsi:type="dcterms:W3CDTF">2017-07-05T19:35:00Z</dcterms:modified>
</cp:coreProperties>
</file>