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7" w:rsidRDefault="00C738C7" w:rsidP="00C738C7">
      <w:pPr>
        <w:rPr>
          <w:rFonts w:ascii="Berlin Sans FB Demi" w:eastAsia="Calibri" w:hAnsi="Berlin Sans FB Demi" w:cs="Aharoni"/>
          <w:b/>
          <w:sz w:val="18"/>
          <w:szCs w:val="18"/>
          <w:u w:val="single"/>
        </w:rPr>
      </w:pPr>
    </w:p>
    <w:p w:rsidR="00C738C7" w:rsidRPr="006D22AC" w:rsidRDefault="00C738C7" w:rsidP="00C738C7"/>
    <w:p w:rsidR="00AF204D" w:rsidRPr="00607C89" w:rsidRDefault="00AF204D" w:rsidP="00AF204D">
      <w:pPr>
        <w:rPr>
          <w:color w:val="FF0000"/>
          <w:sz w:val="28"/>
          <w:szCs w:val="28"/>
        </w:rPr>
      </w:pPr>
      <w:r w:rsidRPr="00AF204D">
        <w:rPr>
          <w:rFonts w:ascii="Berlin Sans FB Demi" w:eastAsia="Calibri" w:hAnsi="Berlin Sans FB Demi" w:cs="Aharoni"/>
          <w:b/>
          <w:sz w:val="28"/>
          <w:szCs w:val="28"/>
          <w:u w:val="single"/>
        </w:rPr>
        <w:t>VIERNES</w:t>
      </w:r>
      <w:r w:rsidR="00607C89">
        <w:rPr>
          <w:rFonts w:ascii="Berlin Sans FB Demi" w:eastAsia="Calibri" w:hAnsi="Berlin Sans FB Demi" w:cs="Aharoni"/>
          <w:b/>
          <w:sz w:val="28"/>
          <w:szCs w:val="28"/>
          <w:u w:val="single"/>
        </w:rPr>
        <w:t xml:space="preserve">: </w:t>
      </w:r>
      <w:r w:rsidR="00607C89" w:rsidRPr="00607C89">
        <w:rPr>
          <w:rFonts w:ascii="Berlin Sans FB Demi" w:eastAsia="Calibri" w:hAnsi="Berlin Sans FB Demi" w:cs="Times New Roman"/>
          <w:b/>
          <w:color w:val="FF0000"/>
          <w:sz w:val="24"/>
          <w:szCs w:val="24"/>
        </w:rPr>
        <w:t>los horarios solicitados por Uds. serán respetados en la medida que sea posible al momento de la programación.</w:t>
      </w:r>
    </w:p>
    <w:tbl>
      <w:tblPr>
        <w:tblStyle w:val="Tablaconcuadrcula"/>
        <w:tblW w:w="0" w:type="auto"/>
        <w:tblInd w:w="-36" w:type="dxa"/>
        <w:tblLook w:val="04A0"/>
      </w:tblPr>
      <w:tblGrid>
        <w:gridCol w:w="1471"/>
        <w:gridCol w:w="833"/>
        <w:gridCol w:w="715"/>
        <w:gridCol w:w="5210"/>
        <w:gridCol w:w="861"/>
      </w:tblGrid>
      <w:tr w:rsidR="00AF204D" w:rsidRPr="0080031F" w:rsidTr="00AE6C2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="009B40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="009B4064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REALCÓLICOS - KUESTO PATER +10  </w:t>
            </w:r>
          </w:p>
        </w:tc>
      </w:tr>
      <w:tr w:rsidR="00AF204D" w:rsidRPr="0080031F" w:rsidTr="00AE6C2D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F204D" w:rsidRPr="0080031F" w:rsidTr="00F30C2A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AF204D" w:rsidRPr="0080031F" w:rsidRDefault="001F7929" w:rsidP="00AE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13</w:t>
            </w:r>
            <w:r w:rsidR="00AB43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SEPTIEMBRE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F204D" w:rsidRPr="0080031F" w:rsidRDefault="009B4064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</w:t>
            </w:r>
            <w:r w:rsidR="00AF204D"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F204D" w:rsidRPr="0080031F" w:rsidRDefault="009B4064" w:rsidP="009B4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 TIKI</w:t>
            </w:r>
            <w:r w:rsid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MASCATUERCAS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AF204D" w:rsidRPr="0080031F" w:rsidRDefault="00AF204D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AF204D" w:rsidRPr="0080031F" w:rsidTr="00AE6C2D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F204D" w:rsidRPr="0080031F" w:rsidRDefault="009B4064" w:rsidP="00AF2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</w:t>
            </w:r>
            <w:r w:rsidR="00AF204D"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F204D" w:rsidRPr="0080031F" w:rsidRDefault="009B4064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r w:rsid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1F1EDB" w:rsidRDefault="001F1EDB" w:rsidP="00AF204D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</w:p>
    <w:p w:rsidR="00AF204D" w:rsidRDefault="00AF204D" w:rsidP="00AF204D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r w:rsidRPr="00AF204D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SABADO </w:t>
      </w:r>
    </w:p>
    <w:p w:rsidR="001F1EDB" w:rsidRPr="001F1EDB" w:rsidRDefault="001F1EDB" w:rsidP="001F1EDB">
      <w:pPr>
        <w:rPr>
          <w:rFonts w:ascii="Berlin Sans FB Demi" w:eastAsia="Calibri" w:hAnsi="Berlin Sans FB Demi" w:cs="Times New Roman"/>
          <w:b/>
          <w:sz w:val="28"/>
          <w:szCs w:val="28"/>
          <w:u w:val="single"/>
          <w:lang w:val="en-US"/>
        </w:rPr>
      </w:pPr>
      <w:r w:rsidRPr="001F1EDB">
        <w:rPr>
          <w:rFonts w:ascii="Berlin Sans FB Demi" w:eastAsia="Calibri" w:hAnsi="Berlin Sans FB Demi" w:cs="Times New Roman"/>
          <w:b/>
          <w:sz w:val="28"/>
          <w:szCs w:val="28"/>
          <w:u w:val="single"/>
          <w:lang w:val="en-US"/>
        </w:rPr>
        <w:t>FURSAL FEMENINO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1471"/>
        <w:gridCol w:w="837"/>
        <w:gridCol w:w="700"/>
        <w:gridCol w:w="5253"/>
        <w:gridCol w:w="865"/>
      </w:tblGrid>
      <w:tr w:rsidR="001F1EDB" w:rsidRPr="001F1EDB" w:rsidTr="00DD5EE8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SABADO          LIBRES:   </w:t>
            </w:r>
            <w:r w:rsidR="009B4064"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AFS</w:t>
            </w:r>
          </w:p>
        </w:tc>
      </w:tr>
      <w:tr w:rsidR="001F1EDB" w:rsidRPr="001F1EDB" w:rsidTr="00DD5EE8">
        <w:tc>
          <w:tcPr>
            <w:tcW w:w="10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F1EDB" w:rsidRPr="001F1EDB" w:rsidTr="00DD5EE8">
        <w:trPr>
          <w:trHeight w:val="234"/>
        </w:trPr>
        <w:tc>
          <w:tcPr>
            <w:tcW w:w="1073" w:type="dxa"/>
            <w:vMerge w:val="restart"/>
            <w:tcBorders>
              <w:left w:val="single" w:sz="18" w:space="0" w:color="auto"/>
            </w:tcBorders>
          </w:tcPr>
          <w:p w:rsidR="001F1EDB" w:rsidRPr="001F1EDB" w:rsidRDefault="001F7929" w:rsidP="001F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14</w:t>
            </w:r>
            <w:r w:rsidR="001F1EDB" w:rsidRPr="001F1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1F1EDB" w:rsidRPr="001F1EDB" w:rsidRDefault="001F1EDB" w:rsidP="009B4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AMERICANITAS      vs. </w:t>
            </w:r>
            <w:r w:rsidR="009B4064"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 JUNTA2</w:t>
            </w: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F1EDB" w:rsidRPr="001F1EDB" w:rsidTr="00DD5EE8">
        <w:trPr>
          <w:trHeight w:val="234"/>
        </w:trPr>
        <w:tc>
          <w:tcPr>
            <w:tcW w:w="1073" w:type="dxa"/>
            <w:vMerge/>
            <w:tcBorders>
              <w:left w:val="single" w:sz="1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1F1EDB" w:rsidRPr="001F1EDB" w:rsidRDefault="001F1EDB" w:rsidP="009B4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 vs.  </w:t>
            </w:r>
            <w:r w:rsidR="009B4064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ALFREDITAS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F1EDB" w:rsidRPr="001F1EDB" w:rsidTr="00DD5EE8">
        <w:trPr>
          <w:trHeight w:val="234"/>
        </w:trPr>
        <w:tc>
          <w:tcPr>
            <w:tcW w:w="10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1EDB" w:rsidRPr="001F1EDB" w:rsidRDefault="001F1EDB" w:rsidP="001F1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50" w:type="dxa"/>
            <w:tcBorders>
              <w:bottom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="009B4064"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LAS CHICAS SUPERPODEROSAS</w:t>
            </w: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vs.   ECONÓMICAS</w:t>
            </w: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1EDB" w:rsidRP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1F1EDB" w:rsidRDefault="001F1EDB" w:rsidP="00AF204D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F1EDB" w:rsidRPr="00607C89" w:rsidRDefault="001F1EDB" w:rsidP="00AF204D">
      <w:pPr>
        <w:rPr>
          <w:rFonts w:ascii="Berlin Sans FB Demi" w:eastAsia="Calibri" w:hAnsi="Berlin Sans FB Demi" w:cs="Times New Roman"/>
          <w:b/>
          <w:color w:val="FF0000"/>
          <w:sz w:val="24"/>
          <w:szCs w:val="24"/>
        </w:rPr>
      </w:pPr>
      <w:r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>FUTSAL MASCULINO</w:t>
      </w:r>
      <w:r w:rsidR="00A92468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: </w:t>
      </w:r>
      <w:r w:rsidR="00607C89" w:rsidRPr="00607C89">
        <w:rPr>
          <w:rFonts w:ascii="Berlin Sans FB Demi" w:eastAsia="Calibri" w:hAnsi="Berlin Sans FB Demi" w:cs="Times New Roman"/>
          <w:b/>
          <w:color w:val="FF0000"/>
          <w:sz w:val="24"/>
          <w:szCs w:val="24"/>
        </w:rPr>
        <w:t>los horarios soli</w:t>
      </w:r>
      <w:r w:rsidR="00A92468" w:rsidRPr="00607C89">
        <w:rPr>
          <w:rFonts w:ascii="Berlin Sans FB Demi" w:eastAsia="Calibri" w:hAnsi="Berlin Sans FB Demi" w:cs="Times New Roman"/>
          <w:b/>
          <w:color w:val="FF0000"/>
          <w:sz w:val="24"/>
          <w:szCs w:val="24"/>
        </w:rPr>
        <w:t xml:space="preserve">citados por Uds. serán respetados en la medida que sea posible al momento </w:t>
      </w:r>
      <w:r w:rsidR="00607C89" w:rsidRPr="00607C89">
        <w:rPr>
          <w:rFonts w:ascii="Berlin Sans FB Demi" w:eastAsia="Calibri" w:hAnsi="Berlin Sans FB Demi" w:cs="Times New Roman"/>
          <w:b/>
          <w:color w:val="FF0000"/>
          <w:sz w:val="24"/>
          <w:szCs w:val="24"/>
        </w:rPr>
        <w:t>de la programación.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1471"/>
        <w:gridCol w:w="705"/>
        <w:gridCol w:w="703"/>
        <w:gridCol w:w="5124"/>
        <w:gridCol w:w="861"/>
      </w:tblGrid>
      <w:tr w:rsidR="00AF204D" w:rsidRPr="0080031F" w:rsidTr="00AF204D">
        <w:tc>
          <w:tcPr>
            <w:tcW w:w="88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F204D" w:rsidRPr="0080031F" w:rsidRDefault="00AF204D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 w:rsidR="00590E4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INDEFENSA INJUSTICIA</w:t>
            </w:r>
          </w:p>
        </w:tc>
      </w:tr>
      <w:tr w:rsidR="00AB43D0" w:rsidRPr="0080031F" w:rsidTr="001F1EDB">
        <w:tc>
          <w:tcPr>
            <w:tcW w:w="14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B43D0" w:rsidRPr="0080031F" w:rsidRDefault="00AB43D0" w:rsidP="00AE6C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B43D0" w:rsidRPr="0080031F" w:rsidRDefault="00AB43D0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3D0" w:rsidRPr="0080031F" w:rsidRDefault="00AB43D0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B43D0" w:rsidRPr="0080031F" w:rsidRDefault="00AB43D0" w:rsidP="00AE6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B43D0" w:rsidRPr="0080031F" w:rsidRDefault="00AB43D0" w:rsidP="00AE6C2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B43D0" w:rsidRPr="0080031F" w:rsidTr="001F1EDB">
        <w:trPr>
          <w:trHeight w:val="235"/>
        </w:trPr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AB43D0" w:rsidRPr="002C3098" w:rsidRDefault="00657EDE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14</w:t>
            </w:r>
            <w:r w:rsidR="00AB43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SEPTIEMBRE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AB43D0" w:rsidRPr="0080031F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B43D0" w:rsidRPr="0080031F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AB43D0" w:rsidRPr="0080031F" w:rsidRDefault="00590E48" w:rsidP="0059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EQUIPITU    vs.   TTIRADOS </w:t>
            </w:r>
            <w:r w:rsid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AB43D0" w:rsidRPr="0080031F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F1EDB" w:rsidRPr="0080031F" w:rsidTr="001F1EDB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1EDB" w:rsidRDefault="001F1EDB" w:rsidP="0059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  vs. </w:t>
            </w:r>
            <w:r w:rsidR="00590E4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VAMOS MANAOS    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F1EDB" w:rsidRPr="0080031F" w:rsidTr="001F1EDB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1EDB" w:rsidRPr="002C3098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1EDB" w:rsidRPr="00C61D13" w:rsidRDefault="00590E48" w:rsidP="0059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LE CORBU   vs.   EFEDEX 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F1EDB" w:rsidRPr="0080031F" w:rsidTr="001F1EDB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1EDB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1EDB" w:rsidRPr="00C61D13" w:rsidRDefault="00590E48" w:rsidP="0059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BORUCCIA   vs.   </w:t>
            </w:r>
            <w:r w:rsid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BIDÓN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1EDB" w:rsidRPr="0080031F" w:rsidRDefault="001F1EDB" w:rsidP="001F1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AB43D0" w:rsidRPr="0080031F" w:rsidTr="001F1EDB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43D0" w:rsidRPr="002C3098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B43D0" w:rsidRPr="0080031F" w:rsidRDefault="001F1EDB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AB43D0" w:rsidRPr="0080031F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124" w:type="dxa"/>
            <w:tcBorders>
              <w:bottom w:val="single" w:sz="18" w:space="0" w:color="auto"/>
            </w:tcBorders>
            <w:vAlign w:val="center"/>
          </w:tcPr>
          <w:p w:rsidR="00AB43D0" w:rsidRPr="0080031F" w:rsidRDefault="00590E48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LOBOS DEL SUR     vs.   LA GLORIOSA</w:t>
            </w: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43D0" w:rsidRPr="0080031F" w:rsidRDefault="00AB43D0" w:rsidP="00F3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AF204D" w:rsidRDefault="00AF204D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</w:p>
    <w:p w:rsidR="00F30C2A" w:rsidRDefault="00AF204D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>RESULTADOS DE COMPETENCIAS</w:t>
      </w:r>
    </w:p>
    <w:p w:rsidR="001F7929" w:rsidRPr="00AF204D" w:rsidRDefault="001F7929" w:rsidP="001F7929">
      <w:pPr>
        <w:rPr>
          <w:sz w:val="28"/>
          <w:szCs w:val="28"/>
        </w:rPr>
      </w:pPr>
      <w:r w:rsidRPr="00AF204D">
        <w:rPr>
          <w:rFonts w:ascii="Berlin Sans FB Demi" w:eastAsia="Calibri" w:hAnsi="Berlin Sans FB Demi" w:cs="Aharoni"/>
          <w:b/>
          <w:sz w:val="28"/>
          <w:szCs w:val="2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/>
      </w:tblPr>
      <w:tblGrid>
        <w:gridCol w:w="1471"/>
        <w:gridCol w:w="833"/>
        <w:gridCol w:w="715"/>
        <w:gridCol w:w="5210"/>
        <w:gridCol w:w="861"/>
      </w:tblGrid>
      <w:tr w:rsidR="001F7929" w:rsidRPr="0080031F" w:rsidTr="00805D86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</w:p>
        </w:tc>
      </w:tr>
      <w:tr w:rsidR="001F7929" w:rsidRPr="0080031F" w:rsidTr="00805D86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F7929" w:rsidRPr="0080031F" w:rsidTr="00805D86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06 DE SEPTIEMBRE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KUESTO PATER +10   vs.  REALCÓLICOS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1F7929" w:rsidRPr="0080031F" w:rsidTr="00805D86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MASCATUERCAS    vs.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</w:tbl>
    <w:p w:rsidR="001F7929" w:rsidRDefault="001F7929" w:rsidP="001F7929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</w:p>
    <w:p w:rsidR="001F7929" w:rsidRDefault="001F7929" w:rsidP="001F7929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r w:rsidRPr="00AF204D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SABADO </w:t>
      </w:r>
    </w:p>
    <w:p w:rsidR="001F7929" w:rsidRPr="001F1EDB" w:rsidRDefault="001F7929" w:rsidP="001F7929">
      <w:pPr>
        <w:rPr>
          <w:rFonts w:ascii="Berlin Sans FB Demi" w:eastAsia="Calibri" w:hAnsi="Berlin Sans FB Demi" w:cs="Times New Roman"/>
          <w:b/>
          <w:sz w:val="28"/>
          <w:szCs w:val="28"/>
          <w:u w:val="single"/>
          <w:lang w:val="en-US"/>
        </w:rPr>
      </w:pPr>
      <w:r w:rsidRPr="001F1EDB">
        <w:rPr>
          <w:rFonts w:ascii="Berlin Sans FB Demi" w:eastAsia="Calibri" w:hAnsi="Berlin Sans FB Demi" w:cs="Times New Roman"/>
          <w:b/>
          <w:sz w:val="28"/>
          <w:szCs w:val="28"/>
          <w:u w:val="single"/>
          <w:lang w:val="en-US"/>
        </w:rPr>
        <w:t>FURSAL FEMENINO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299"/>
        <w:gridCol w:w="241"/>
        <w:gridCol w:w="235"/>
        <w:gridCol w:w="298"/>
        <w:gridCol w:w="235"/>
      </w:tblGrid>
      <w:tr w:rsidR="001F7929" w:rsidRPr="001F1EDB" w:rsidTr="00805D86">
        <w:tc>
          <w:tcPr>
            <w:tcW w:w="88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 xml:space="preserve">SABADO          LIBRES:   </w:t>
            </w: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ALFREDITAS</w:t>
            </w:r>
          </w:p>
        </w:tc>
      </w:tr>
      <w:tr w:rsidR="001F7929" w:rsidRPr="001F1EDB" w:rsidTr="00805D86">
        <w:tc>
          <w:tcPr>
            <w:tcW w:w="10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F7929" w:rsidRPr="001F1EDB" w:rsidTr="00805D86">
        <w:trPr>
          <w:trHeight w:val="234"/>
        </w:trPr>
        <w:tc>
          <w:tcPr>
            <w:tcW w:w="1073" w:type="dxa"/>
            <w:vMerge w:val="restart"/>
            <w:tcBorders>
              <w:left w:val="single" w:sz="1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07 de </w:t>
            </w:r>
          </w:p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AMERICANITAS      vs.  LAS CHICAS SUPERPODEROSAS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1F7929" w:rsidRPr="001F1EDB" w:rsidTr="00805D86">
        <w:trPr>
          <w:trHeight w:val="234"/>
        </w:trPr>
        <w:tc>
          <w:tcPr>
            <w:tcW w:w="1073" w:type="dxa"/>
            <w:vMerge/>
            <w:tcBorders>
              <w:left w:val="single" w:sz="1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vs.  RE JUNTA</w:t>
            </w: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lastRenderedPageBreak/>
              <w:t xml:space="preserve">2 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>3</w:t>
            </w:r>
          </w:p>
        </w:tc>
      </w:tr>
      <w:tr w:rsidR="001F7929" w:rsidRPr="001F1EDB" w:rsidTr="00805D86">
        <w:trPr>
          <w:trHeight w:val="234"/>
        </w:trPr>
        <w:tc>
          <w:tcPr>
            <w:tcW w:w="107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929" w:rsidRPr="001F1EDB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12:30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50" w:type="dxa"/>
            <w:tcBorders>
              <w:bottom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1F1ED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AFS      vs.   ECONÓMICAS</w:t>
            </w:r>
          </w:p>
        </w:tc>
        <w:tc>
          <w:tcPr>
            <w:tcW w:w="8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7929" w:rsidRPr="001F1EDB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</w:tbl>
    <w:p w:rsidR="001F7929" w:rsidRDefault="001F7929" w:rsidP="001F7929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</w:p>
    <w:p w:rsidR="001F7929" w:rsidRPr="00AF204D" w:rsidRDefault="001F7929" w:rsidP="001F7929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r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>FUTSAL MASCULINO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1471"/>
        <w:gridCol w:w="705"/>
        <w:gridCol w:w="703"/>
        <w:gridCol w:w="5124"/>
        <w:gridCol w:w="861"/>
      </w:tblGrid>
      <w:tr w:rsidR="001F7929" w:rsidRPr="0080031F" w:rsidTr="00805D86">
        <w:tc>
          <w:tcPr>
            <w:tcW w:w="88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</w:t>
            </w:r>
          </w:p>
        </w:tc>
      </w:tr>
      <w:tr w:rsidR="001F7929" w:rsidRPr="0080031F" w:rsidTr="00805D86">
        <w:tc>
          <w:tcPr>
            <w:tcW w:w="14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F7929" w:rsidRPr="0080031F" w:rsidRDefault="001F7929" w:rsidP="00805D8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F7929" w:rsidRPr="0080031F" w:rsidTr="00805D86">
        <w:trPr>
          <w:trHeight w:val="235"/>
        </w:trPr>
        <w:tc>
          <w:tcPr>
            <w:tcW w:w="1471" w:type="dxa"/>
            <w:vMerge w:val="restart"/>
            <w:tcBorders>
              <w:left w:val="single" w:sz="18" w:space="0" w:color="auto"/>
            </w:tcBorders>
          </w:tcPr>
          <w:p w:rsidR="001F7929" w:rsidRPr="002C3098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07 DE SEPTIEMBRE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 vs.    EL BIDÓN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1F7929" w:rsidRPr="0080031F" w:rsidTr="00805D86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7929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7929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vs.  INDEFENSA INJUSTICIA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1F7929" w:rsidRPr="0080031F" w:rsidTr="00805D86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7929" w:rsidRPr="002C3098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1F7929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7929" w:rsidRPr="00C61D13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BORUCCIA   vs.   LA GLORIOSA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1F7929" w:rsidRPr="0080031F" w:rsidTr="00805D86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</w:tcBorders>
          </w:tcPr>
          <w:p w:rsidR="001F7929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1F7929" w:rsidRPr="00C61D13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LOBOS DEL SUR     vs.   TTIRADOS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1F7929" w:rsidRPr="0080031F" w:rsidTr="00805D86">
        <w:trPr>
          <w:trHeight w:val="235"/>
        </w:trPr>
        <w:tc>
          <w:tcPr>
            <w:tcW w:w="14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929" w:rsidRPr="002C3098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SUP</w:t>
            </w:r>
          </w:p>
        </w:tc>
        <w:tc>
          <w:tcPr>
            <w:tcW w:w="5124" w:type="dxa"/>
            <w:tcBorders>
              <w:bottom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vs.   EFEDEX</w:t>
            </w: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7929" w:rsidRPr="0080031F" w:rsidRDefault="001F7929" w:rsidP="00805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</w:tbl>
    <w:p w:rsidR="001F7929" w:rsidRDefault="001F7929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</w:p>
    <w:p w:rsidR="001F7929" w:rsidRDefault="001F7929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</w:p>
    <w:p w:rsidR="00F30C2A" w:rsidRPr="00AF204D" w:rsidRDefault="00F30C2A" w:rsidP="00F30C2A">
      <w:pPr>
        <w:rPr>
          <w:sz w:val="28"/>
          <w:szCs w:val="28"/>
        </w:rPr>
      </w:pPr>
      <w:r w:rsidRPr="00AF204D">
        <w:rPr>
          <w:rFonts w:ascii="Berlin Sans FB Demi" w:eastAsia="Calibri" w:hAnsi="Berlin Sans FB Demi" w:cs="Aharoni"/>
          <w:b/>
          <w:sz w:val="28"/>
          <w:szCs w:val="2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/>
      </w:tblPr>
      <w:tblGrid>
        <w:gridCol w:w="1072"/>
        <w:gridCol w:w="844"/>
        <w:gridCol w:w="725"/>
        <w:gridCol w:w="5386"/>
        <w:gridCol w:w="877"/>
      </w:tblGrid>
      <w:tr w:rsidR="00F30C2A" w:rsidRPr="0080031F" w:rsidTr="00DD5EE8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MASCATERCAS</w:t>
            </w:r>
          </w:p>
        </w:tc>
      </w:tr>
      <w:tr w:rsidR="00F30C2A" w:rsidRPr="0080031F" w:rsidTr="00DD5EE8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F30C2A" w:rsidRPr="0080031F" w:rsidTr="00DD5EE8">
        <w:trPr>
          <w:trHeight w:val="323"/>
        </w:trPr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30 DE AGOSTO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    vs.     KUESTO PATER + 10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F30C2A" w:rsidRPr="0080031F" w:rsidTr="00DD5EE8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    vs.   REAL CÓLICOS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</w:tbl>
    <w:p w:rsidR="00F30C2A" w:rsidRPr="00AF204D" w:rsidRDefault="00F30C2A" w:rsidP="00F30C2A">
      <w:pPr>
        <w:rPr>
          <w:rFonts w:ascii="Berlin Sans FB Demi" w:eastAsia="Calibri" w:hAnsi="Berlin Sans FB Demi" w:cs="Times New Roman"/>
          <w:b/>
          <w:sz w:val="24"/>
          <w:szCs w:val="24"/>
          <w:u w:val="single"/>
        </w:rPr>
      </w:pPr>
      <w:r w:rsidRPr="00AF204D">
        <w:rPr>
          <w:rFonts w:ascii="Berlin Sans FB Demi" w:eastAsia="Calibri" w:hAnsi="Berlin Sans FB Demi" w:cs="Times New Roman"/>
          <w:b/>
          <w:sz w:val="24"/>
          <w:szCs w:val="24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1072"/>
        <w:gridCol w:w="253"/>
        <w:gridCol w:w="709"/>
        <w:gridCol w:w="709"/>
        <w:gridCol w:w="5249"/>
        <w:gridCol w:w="872"/>
      </w:tblGrid>
      <w:tr w:rsidR="00F30C2A" w:rsidRPr="0080031F" w:rsidTr="00DD5EE8">
        <w:tc>
          <w:tcPr>
            <w:tcW w:w="88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INDEFENSA INJUSTICIA   - EL BIDÓN</w:t>
            </w:r>
          </w:p>
        </w:tc>
      </w:tr>
      <w:tr w:rsidR="00F30C2A" w:rsidRPr="0080031F" w:rsidTr="00DD5EE8">
        <w:tc>
          <w:tcPr>
            <w:tcW w:w="107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F30C2A" w:rsidRPr="0080031F" w:rsidTr="00DD5EE8">
        <w:trPr>
          <w:trHeight w:val="235"/>
        </w:trPr>
        <w:tc>
          <w:tcPr>
            <w:tcW w:w="1072" w:type="dxa"/>
            <w:vMerge w:val="restart"/>
            <w:tcBorders>
              <w:left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31 DE AGOSTO</w:t>
            </w: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F30C2A" w:rsidRPr="002C3098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vs.  TTIRADOS</w:t>
            </w: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F30C2A" w:rsidRPr="0080031F" w:rsidTr="00DD5EE8">
        <w:trPr>
          <w:trHeight w:val="235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F30C2A" w:rsidRPr="002C3098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F30C2A" w:rsidRPr="00C61D13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vs.   LA GLORIOSA</w:t>
            </w: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F30C2A" w:rsidRPr="0080031F" w:rsidTr="00DD5EE8">
        <w:trPr>
          <w:trHeight w:val="235"/>
        </w:trPr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F30C2A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F30C2A" w:rsidRPr="00C61D13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EFEDEX    vs.   VAMOS MANAOS</w:t>
            </w: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</w:tr>
      <w:tr w:rsidR="00F30C2A" w:rsidRPr="0080031F" w:rsidTr="00DD5EE8">
        <w:trPr>
          <w:trHeight w:val="235"/>
        </w:trPr>
        <w:tc>
          <w:tcPr>
            <w:tcW w:w="10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0C2A" w:rsidRPr="0080031F" w:rsidRDefault="00F30C2A" w:rsidP="00DD5EE8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:rsidR="00F30C2A" w:rsidRPr="002C3098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249" w:type="dxa"/>
            <w:tcBorders>
              <w:bottom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BORUCCIA   vs.  EQUIPITU</w:t>
            </w: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0C2A" w:rsidRPr="0080031F" w:rsidRDefault="00F30C2A" w:rsidP="00DD5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</w:tbl>
    <w:p w:rsidR="00AF204D" w:rsidRDefault="00AF204D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</w:p>
    <w:p w:rsidR="00AF204D" w:rsidRPr="00C738C7" w:rsidRDefault="00C738C7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 w:rsidRPr="00C738C7"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/>
      </w:tblPr>
      <w:tblGrid>
        <w:gridCol w:w="1072"/>
        <w:gridCol w:w="629"/>
        <w:gridCol w:w="580"/>
        <w:gridCol w:w="689"/>
        <w:gridCol w:w="5021"/>
        <w:gridCol w:w="873"/>
      </w:tblGrid>
      <w:tr w:rsidR="00C738C7" w:rsidRPr="0080031F" w:rsidTr="00C738C7">
        <w:tc>
          <w:tcPr>
            <w:tcW w:w="88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738C7" w:rsidRPr="0080031F" w:rsidRDefault="00C738C7" w:rsidP="000D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 w:rsidR="003B0D41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</w:t>
            </w:r>
          </w:p>
        </w:tc>
      </w:tr>
      <w:tr w:rsidR="00C738C7" w:rsidRPr="0080031F" w:rsidTr="003D2144">
        <w:tc>
          <w:tcPr>
            <w:tcW w:w="107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C738C7" w:rsidRPr="0080031F" w:rsidTr="00C738C7">
        <w:tc>
          <w:tcPr>
            <w:tcW w:w="107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24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lastRenderedPageBreak/>
              <w:t>AGOSTO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lastRenderedPageBreak/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  </w:t>
            </w:r>
            <w:r w:rsidRPr="0057310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vs.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TTIRADOS</w:t>
            </w: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C738C7" w:rsidRPr="0080031F" w:rsidTr="00C738C7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21" w:type="dxa"/>
            <w:tcBorders>
              <w:bottom w:val="single" w:sz="4" w:space="0" w:color="auto"/>
            </w:tcBorders>
            <w:vAlign w:val="center"/>
          </w:tcPr>
          <w:p w:rsidR="00C738C7" w:rsidRPr="00C61D13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vs.      INDEFENSA INJUSTICIA</w:t>
            </w: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C738C7" w:rsidRPr="00C61D13" w:rsidTr="00C738C7">
        <w:tc>
          <w:tcPr>
            <w:tcW w:w="1072" w:type="dxa"/>
            <w:vMerge/>
            <w:tcBorders>
              <w:left w:val="single" w:sz="18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29" w:type="dxa"/>
          </w:tcPr>
          <w:p w:rsidR="00C738C7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580" w:type="dxa"/>
          </w:tcPr>
          <w:p w:rsidR="00C738C7" w:rsidRPr="00C61D13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89" w:type="dxa"/>
          </w:tcPr>
          <w:p w:rsidR="00C738C7" w:rsidRPr="00C61D13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21" w:type="dxa"/>
            <w:vAlign w:val="center"/>
          </w:tcPr>
          <w:p w:rsidR="00C738C7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LE CORBU   vs.  EFEDEX</w:t>
            </w:r>
          </w:p>
        </w:tc>
        <w:tc>
          <w:tcPr>
            <w:tcW w:w="873" w:type="dxa"/>
            <w:tcBorders>
              <w:right w:val="single" w:sz="18" w:space="0" w:color="auto"/>
            </w:tcBorders>
          </w:tcPr>
          <w:p w:rsidR="00C738C7" w:rsidRPr="00C61D13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C738C7" w:rsidRPr="00C61D13" w:rsidTr="00C738C7">
        <w:tc>
          <w:tcPr>
            <w:tcW w:w="107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C738C7" w:rsidRPr="0080031F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</w:tcPr>
          <w:p w:rsidR="00C738C7" w:rsidRDefault="00C738C7" w:rsidP="00C738C7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:rsidR="00C738C7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</w:tcPr>
          <w:p w:rsidR="00C738C7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21" w:type="dxa"/>
            <w:tcBorders>
              <w:bottom w:val="single" w:sz="12" w:space="0" w:color="auto"/>
            </w:tcBorders>
            <w:vAlign w:val="center"/>
          </w:tcPr>
          <w:p w:rsidR="00C738C7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BIDÓN    vs.  BORUSSIA</w:t>
            </w:r>
          </w:p>
        </w:tc>
        <w:tc>
          <w:tcPr>
            <w:tcW w:w="873" w:type="dxa"/>
            <w:tcBorders>
              <w:bottom w:val="single" w:sz="12" w:space="0" w:color="auto"/>
              <w:right w:val="single" w:sz="18" w:space="0" w:color="auto"/>
            </w:tcBorders>
          </w:tcPr>
          <w:p w:rsidR="00C738C7" w:rsidRDefault="00C738C7" w:rsidP="00C73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C738C7" w:rsidRDefault="00C738C7" w:rsidP="00C738C7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C738C7" w:rsidRDefault="00C738C7" w:rsidP="00C738C7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C738C7" w:rsidRPr="00C738C7" w:rsidRDefault="00C738C7" w:rsidP="00C738C7">
      <w:pPr>
        <w:rPr>
          <w:rFonts w:ascii="Berlin Sans FB Demi" w:eastAsia="Calibri" w:hAnsi="Berlin Sans FB Demi" w:cs="Times New Roman"/>
          <w:b/>
          <w:sz w:val="28"/>
          <w:szCs w:val="28"/>
          <w:u w:val="single"/>
        </w:rPr>
      </w:pPr>
      <w:r w:rsidRPr="00C738C7"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 xml:space="preserve">Inicio días LUNES Y VIERNES se posterga programación </w:t>
      </w:r>
      <w:r>
        <w:rPr>
          <w:rFonts w:ascii="Berlin Sans FB Demi" w:eastAsia="Calibri" w:hAnsi="Berlin Sans FB Demi" w:cs="Times New Roman"/>
          <w:b/>
          <w:sz w:val="28"/>
          <w:szCs w:val="28"/>
          <w:u w:val="single"/>
        </w:rPr>
        <w:t>al próximo fin de semana.</w:t>
      </w:r>
    </w:p>
    <w:p w:rsidR="00861D64" w:rsidRDefault="00861D64"/>
    <w:sectPr w:rsidR="00861D64" w:rsidSect="00380B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BC" w:rsidRDefault="00CF3ABC" w:rsidP="00C738C7">
      <w:pPr>
        <w:spacing w:after="0" w:line="240" w:lineRule="auto"/>
      </w:pPr>
      <w:r>
        <w:separator/>
      </w:r>
    </w:p>
  </w:endnote>
  <w:endnote w:type="continuationSeparator" w:id="0">
    <w:p w:rsidR="00CF3ABC" w:rsidRDefault="00CF3ABC" w:rsidP="00C7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BC" w:rsidRDefault="00CF3ABC" w:rsidP="00C738C7">
      <w:pPr>
        <w:spacing w:after="0" w:line="240" w:lineRule="auto"/>
      </w:pPr>
      <w:r>
        <w:separator/>
      </w:r>
    </w:p>
  </w:footnote>
  <w:footnote w:type="continuationSeparator" w:id="0">
    <w:p w:rsidR="00CF3ABC" w:rsidRDefault="00CF3ABC" w:rsidP="00C7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C7" w:rsidRPr="00C738C7" w:rsidRDefault="00C738C7" w:rsidP="00C738C7">
    <w:pPr>
      <w:tabs>
        <w:tab w:val="center" w:pos="4419"/>
        <w:tab w:val="right" w:pos="8838"/>
      </w:tabs>
      <w:spacing w:after="0"/>
    </w:pPr>
    <w:r w:rsidRPr="00C738C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400050</wp:posOffset>
          </wp:positionH>
          <wp:positionV relativeFrom="paragraph">
            <wp:posOffset>-468630</wp:posOffset>
          </wp:positionV>
          <wp:extent cx="1100956" cy="809625"/>
          <wp:effectExtent l="171450" t="171450" r="175895" b="180975"/>
          <wp:wrapNone/>
          <wp:docPr id="1" name="Imagen 1" descr="Resultado de imagen para IMAGENES DE PELOTAS DE FUTSAL EN MOV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MAGENES DE PELOTAS DE FUTSAL EN MOV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956" cy="8096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 w:rsidR="00380BD0" w:rsidRPr="00380BD0">
      <w:rPr>
        <w:rFonts w:ascii="Arial" w:eastAsia="Calibri" w:hAnsi="Arial" w:cs="Arial"/>
        <w:b/>
        <w:noProof/>
        <w:sz w:val="28"/>
        <w:szCs w:val="28"/>
        <w:u w:val="single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60pt;margin-top:-18.2pt;width:401.25pt;height:53.25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nEQIAAPsDAAAOAAAAZHJzL2Uyb0RvYy54bWysU9uO2yAQfa/Uf0C8N3asXDZWnNU2260q&#10;bbeVtv0AAjhGBYYCiZ1+fQeczUbtW1U/WAMzc5hzOKxvB6PJUfqgwDZ0OikpkZaDUHbf0O/fHt7d&#10;UBIis4JpsLKhJxno7ebtm3XvallBB1pITxDEhrp3De1idHVRBN5Jw8IEnLSYbMEbFnHp94XwrEd0&#10;o4uqLBdFD144D1yGgLv3Y5JuMn7bSh6/tG2QkeiG4mwx/33+79K/2KxZvffMdYqfx2D/MIVhyuKh&#10;F6h7Fhk5ePUXlFHcQ4A2TjiYAtpWcZk5IJtp+Qeb5445mbmgOMFdZAr/D5Y/Hb96okRDq+mSEssM&#10;XtL2wIQHIiSJcohAqiRT70KN1c8O6+PwHga87kw5uEfgPwKxsO2Y3cs776HvJBM45jR1FletI05I&#10;ILv+Mwg8jR0iZKCh9SZpiKoQRMfrOl2uCOcgHDfn5Wp+s5xTwjG3WC4qjNMRrH7pdj7EjxIMSUFD&#10;PVogo7PjY4hj6UtJOszCg9Ia91mtLekbuppX89xwlTEqoku1Mg29KdM3+iaR/GBFbo5M6THGWbQ9&#10;s05ER8px2A1YmKTYgTghfw+jG/H1YNCB/0VJj05saPh5YF5Soj9Z1HA1nc2SdfNiNl9WuPDXmd11&#10;hlmOUA2NlIzhNma7j1zvUOtWZRleJznPig7LQp5fQ7Lw9TpXvb7ZzW8AAAD//wMAUEsDBBQABgAI&#10;AAAAIQBFCWEA3gAAAAoBAAAPAAAAZHJzL2Rvd25yZXYueG1sTI/LTsMwEEX3SPyDNUjs2nFDW2iI&#10;UyEQWxDlIbFz42kSEY+j2G3C3zOsYHk1R+feKbaT79SJhtgGNrCYa1DEVXAt1wbeXh9nN6Bisuxs&#10;F5gMfFOEbXl+VtjchZFf6LRLtRIJx9waaFLqc8RYNeRtnIeeWG6HMHibJA41usGOIvcdZlqv0duW&#10;paGxPd03VH3tjt7A+9Ph82Opn+sHv+rHMGlkv0FjLi+mu1tQiab0B8PvfJkOpWzahyO7qDrJohfU&#10;wOxqvQQlxCbLVqD2Bq71ArAs8P8L5Q8AAAD//wMAUEsBAi0AFAAGAAgAAAAhALaDOJL+AAAA4QEA&#10;ABMAAAAAAAAAAAAAAAAAAAAAAFtDb250ZW50X1R5cGVzXS54bWxQSwECLQAUAAYACAAAACEAOP0h&#10;/9YAAACUAQAACwAAAAAAAAAAAAAAAAAvAQAAX3JlbHMvLnJlbHNQSwECLQAUAAYACAAAACEAAxxQ&#10;5xECAAD7AwAADgAAAAAAAAAAAAAAAAAuAgAAZHJzL2Uyb0RvYy54bWxQSwECLQAUAAYACAAAACEA&#10;RQlhAN4AAAAKAQAADwAAAAAAAAAAAAAAAABrBAAAZHJzL2Rvd25yZXYueG1sUEsFBgAAAAAEAAQA&#10;8wAAAHYFAAAAAA==&#10;" filled="f" stroked="f">
          <v:textbox>
            <w:txbxContent>
              <w:p w:rsidR="00C738C7" w:rsidRPr="0080031F" w:rsidRDefault="00C738C7" w:rsidP="00C738C7">
                <w:pPr>
                  <w:jc w:val="center"/>
                  <w:rPr>
                    <w:rFonts w:ascii="Baskerville Old Face" w:eastAsia="Calibri" w:hAnsi="Baskerville Old Face" w:cs="Times New Roman"/>
                    <w:b/>
                    <w:sz w:val="28"/>
                    <w:szCs w:val="28"/>
                    <w:u w:val="single"/>
                  </w:rPr>
                </w:pPr>
                <w:r w:rsidRPr="0080031F">
                  <w:rPr>
                    <w:rFonts w:ascii="Baskerville Old Face" w:eastAsia="Calibri" w:hAnsi="Baskerville Old Face" w:cs="Times New Roman"/>
                    <w:b/>
                    <w:color w:val="000000"/>
                    <w:sz w:val="32"/>
                    <w:szCs w:val="32"/>
                    <w:u w:val="single"/>
                  </w:rPr>
                  <w:t>LIGA UNIVERSITARIA</w:t>
                </w:r>
                <w:r w:rsidRPr="0080031F">
                  <w:rPr>
                    <w:rFonts w:ascii="Baskerville Old Face" w:eastAsia="Calibri" w:hAnsi="Baskerville Old Face" w:cs="Times New Roman"/>
                    <w:b/>
                    <w:sz w:val="32"/>
                    <w:szCs w:val="32"/>
                    <w:u w:val="single"/>
                  </w:rPr>
                  <w:t xml:space="preserve"> - </w:t>
                </w:r>
                <w:r>
                  <w:rPr>
                    <w:rFonts w:ascii="Baskerville Old Face" w:eastAsia="Calibri" w:hAnsi="Baskerville Old Face" w:cs="Times New Roman"/>
                    <w:b/>
                    <w:sz w:val="28"/>
                    <w:szCs w:val="28"/>
                    <w:u w:val="single"/>
                  </w:rPr>
                  <w:t>TORNEO CLAUSURA</w:t>
                </w:r>
                <w:r w:rsidRPr="0080031F">
                  <w:rPr>
                    <w:rFonts w:ascii="Baskerville Old Face" w:eastAsia="Calibri" w:hAnsi="Baskerville Old Face" w:cs="Times New Roman"/>
                    <w:b/>
                    <w:sz w:val="28"/>
                    <w:szCs w:val="28"/>
                    <w:u w:val="single"/>
                  </w:rPr>
                  <w:t xml:space="preserve"> 2019</w:t>
                </w:r>
              </w:p>
              <w:p w:rsidR="00C738C7" w:rsidRPr="0080031F" w:rsidRDefault="00C738C7" w:rsidP="00C738C7">
                <w:pPr>
                  <w:jc w:val="center"/>
                  <w:rPr>
                    <w:rFonts w:ascii="Baskerville Old Face" w:hAnsi="Baskerville Old Face"/>
                  </w:rPr>
                </w:pPr>
                <w:r w:rsidRPr="0080031F">
                  <w:rPr>
                    <w:rFonts w:ascii="Baskerville Old Face" w:eastAsia="Times New Roman" w:hAnsi="Baskerville Old Face" w:cs="Calibri"/>
                    <w:b/>
                    <w:bCs/>
                    <w:sz w:val="32"/>
                    <w:szCs w:val="32"/>
                    <w:lang w:eastAsia="es-AR"/>
                  </w:rPr>
                  <w:t>PROGRAMACIÓN GENERAL</w:t>
                </w:r>
              </w:p>
            </w:txbxContent>
          </v:textbox>
          <w10:wrap type="square" anchorx="margin"/>
        </v:shape>
      </w:pict>
    </w:r>
  </w:p>
  <w:p w:rsidR="00C738C7" w:rsidRDefault="00C738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1BA"/>
    <w:rsid w:val="001B11BA"/>
    <w:rsid w:val="001F1EDB"/>
    <w:rsid w:val="001F7929"/>
    <w:rsid w:val="00380BD0"/>
    <w:rsid w:val="003B0D41"/>
    <w:rsid w:val="00590E48"/>
    <w:rsid w:val="00607C89"/>
    <w:rsid w:val="00657EDE"/>
    <w:rsid w:val="00861D64"/>
    <w:rsid w:val="009B4064"/>
    <w:rsid w:val="009F1CC5"/>
    <w:rsid w:val="00A750DD"/>
    <w:rsid w:val="00A92468"/>
    <w:rsid w:val="00AB43D0"/>
    <w:rsid w:val="00AF204D"/>
    <w:rsid w:val="00B7423D"/>
    <w:rsid w:val="00BB104B"/>
    <w:rsid w:val="00C4324C"/>
    <w:rsid w:val="00C738C7"/>
    <w:rsid w:val="00CF3ABC"/>
    <w:rsid w:val="00DE2BD8"/>
    <w:rsid w:val="00DE54B5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C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8C7"/>
  </w:style>
  <w:style w:type="paragraph" w:styleId="Piedepgina">
    <w:name w:val="footer"/>
    <w:basedOn w:val="Normal"/>
    <w:link w:val="PiedepginaCar"/>
    <w:uiPriority w:val="99"/>
    <w:unhideWhenUsed/>
    <w:rsid w:val="00C738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8C7"/>
  </w:style>
  <w:style w:type="table" w:styleId="Tablaconcuadrcula">
    <w:name w:val="Table Grid"/>
    <w:basedOn w:val="Tablanormal"/>
    <w:uiPriority w:val="39"/>
    <w:rsid w:val="00C738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Murazzano Silvia</cp:lastModifiedBy>
  <cp:revision>6</cp:revision>
  <cp:lastPrinted>2019-09-04T19:46:00Z</cp:lastPrinted>
  <dcterms:created xsi:type="dcterms:W3CDTF">2019-09-11T05:40:00Z</dcterms:created>
  <dcterms:modified xsi:type="dcterms:W3CDTF">2019-09-11T06:45:00Z</dcterms:modified>
</cp:coreProperties>
</file>